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A" w:rsidRDefault="00712E1A" w:rsidP="00712E1A">
      <w:pPr>
        <w:ind w:left="24" w:right="32" w:firstLine="691"/>
        <w:jc w:val="center"/>
      </w:pPr>
      <w:r>
        <w:t xml:space="preserve">В соответствии со статьей 97 Федерального закона от 29 декабря 2012 № 273-ФЗ «Об образовании в Российской Федерации», приказа Федеральной службой по надзору в сфере образования и науки (далее - </w:t>
      </w:r>
      <w:proofErr w:type="spellStart"/>
      <w:r>
        <w:t>Рособрнадзор</w:t>
      </w:r>
      <w:proofErr w:type="spellEnd"/>
      <w:r>
        <w:t>) от 27.12.2019№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</w:t>
      </w:r>
      <w:r>
        <w:t>сероссийских проверочных работ</w:t>
      </w:r>
      <w:r>
        <w:t xml:space="preserve"> в 2020 году», приказов Министерства образования и молодежной политики Свердловской области от 10.03.2020 № 289-Д «О проведении Всероссийских проверочных работ на территории Свердловской области в 2020 году», от 01.06.2020 № 457-Д «О внесении изменений в приказ Министерства образования и молодежной политики Свердловской области от 10.03.2020 № 289-Д «О проведении Всероссийских проверочных работ на территории Свердловской области в 2020 году», от 18.08.2020 № 649-Д «О внесении изменений в приказ Министерства образования и молодежной политики Свердловской области от 10.03.2020 № 289-Д «О проведении Всероссийских проверочных работ на территории Свердловской области в 2020 году», </w:t>
      </w:r>
      <w:r>
        <w:t xml:space="preserve">приказа начальника Управления образования БГО № 114 от 07 сентября 2020 года,  проводится </w:t>
      </w:r>
      <w:r>
        <w:t xml:space="preserve">мониторинга уровня освоения обучающимися образовательных программ по </w:t>
      </w:r>
      <w:r>
        <w:t xml:space="preserve">следующим </w:t>
      </w:r>
      <w:r>
        <w:t>общеобразовательным</w:t>
      </w:r>
      <w:r>
        <w:t xml:space="preserve"> предметам</w:t>
      </w:r>
    </w:p>
    <w:p w:rsidR="00253A3E" w:rsidRPr="00712E1A" w:rsidRDefault="00253A3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397"/>
        <w:gridCol w:w="2335"/>
        <w:gridCol w:w="2383"/>
      </w:tblGrid>
      <w:tr w:rsidR="00253A3E" w:rsidRPr="00253A3E" w:rsidTr="00253A3E">
        <w:trPr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253A3E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Образовательная организация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253A3E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Дата проведения ВПР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253A3E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253A3E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Предметы</w:t>
            </w:r>
          </w:p>
        </w:tc>
      </w:tr>
      <w:tr w:rsidR="008D066F" w:rsidRPr="00253A3E" w:rsidTr="009544AF">
        <w:trPr>
          <w:jc w:val="center"/>
        </w:trPr>
        <w:tc>
          <w:tcPr>
            <w:tcW w:w="2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66F" w:rsidRPr="00253A3E" w:rsidRDefault="008D06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МАОУ «Баженовская СОШ № 96»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66F" w:rsidRPr="008D066F" w:rsidRDefault="008D066F" w:rsidP="008D066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</w:t>
            </w:r>
            <w:r>
              <w:rPr>
                <w:rFonts w:eastAsia="Times New Roman"/>
                <w:lang w:eastAsia="ru-RU"/>
              </w:rPr>
              <w:t>.0</w:t>
            </w:r>
            <w:r>
              <w:rPr>
                <w:rFonts w:eastAsia="Times New Roman"/>
                <w:lang w:val="en-US" w:eastAsia="ru-RU"/>
              </w:rPr>
              <w:t>9</w:t>
            </w:r>
            <w:r>
              <w:rPr>
                <w:rFonts w:eastAsia="Times New Roman"/>
                <w:lang w:eastAsia="ru-RU"/>
              </w:rPr>
              <w:t>.20</w:t>
            </w:r>
            <w:r>
              <w:rPr>
                <w:rFonts w:eastAsia="Times New Roman"/>
                <w:lang w:val="en-US" w:eastAsia="ru-RU"/>
              </w:rPr>
              <w:t>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3A3E">
              <w:rPr>
                <w:rFonts w:eastAsia="Times New Roman"/>
                <w:lang w:eastAsia="ru-RU"/>
              </w:rPr>
              <w:t>Р</w:t>
            </w:r>
            <w:r>
              <w:rPr>
                <w:rFonts w:eastAsia="Times New Roman"/>
                <w:lang w:eastAsia="ru-RU"/>
              </w:rPr>
              <w:t>усский язык 1 часть (дикта</w:t>
            </w:r>
            <w:r w:rsidRPr="00253A3E">
              <w:rPr>
                <w:rFonts w:eastAsia="Times New Roman"/>
                <w:lang w:eastAsia="ru-RU"/>
              </w:rPr>
              <w:t>нт)</w:t>
            </w:r>
          </w:p>
        </w:tc>
      </w:tr>
      <w:tr w:rsidR="008D066F" w:rsidRPr="00253A3E" w:rsidTr="003271B7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6F" w:rsidRPr="00253A3E" w:rsidRDefault="008D06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Default="008D066F" w:rsidP="008D066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6,7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8D066F" w:rsidRPr="00253A3E" w:rsidTr="003271B7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6F" w:rsidRPr="00253A3E" w:rsidRDefault="008D06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Pr="008D066F" w:rsidRDefault="008D066F" w:rsidP="008D06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8,9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6F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F429A" w:rsidRPr="00253A3E" w:rsidTr="00DB6A04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8D066F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FF429A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5,6 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FF429A" w:rsidRPr="00253A3E" w:rsidTr="00DB6A04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 w:rsidRPr="002024C8">
              <w:rPr>
                <w:rFonts w:eastAsia="Times New Roman"/>
                <w:lang w:eastAsia="ru-RU"/>
              </w:rPr>
              <w:t>1</w:t>
            </w:r>
            <w:r w:rsidR="008D066F">
              <w:rPr>
                <w:rFonts w:eastAsia="Times New Roman"/>
                <w:lang w:eastAsia="ru-RU"/>
              </w:rPr>
              <w:t>7</w:t>
            </w:r>
            <w:r w:rsidRPr="002024C8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7,8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F429A" w:rsidRPr="00253A3E" w:rsidTr="00DB6A04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 w:rsidRPr="002024C8">
              <w:rPr>
                <w:rFonts w:eastAsia="Times New Roman"/>
                <w:lang w:eastAsia="ru-RU"/>
              </w:rPr>
              <w:t>1</w:t>
            </w:r>
            <w:r w:rsidR="008D066F">
              <w:rPr>
                <w:rFonts w:eastAsia="Times New Roman"/>
                <w:lang w:eastAsia="ru-RU"/>
              </w:rPr>
              <w:t>8</w:t>
            </w:r>
            <w:r w:rsidRPr="002024C8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53A3E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A3E" w:rsidRPr="00253A3E" w:rsidRDefault="00253A3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Default="00253A3E" w:rsidP="008D066F">
            <w:pPr>
              <w:spacing w:after="0"/>
              <w:jc w:val="center"/>
            </w:pPr>
            <w:r w:rsidRPr="002024C8">
              <w:rPr>
                <w:rFonts w:eastAsia="Times New Roman"/>
                <w:lang w:eastAsia="ru-RU"/>
              </w:rPr>
              <w:t>1</w:t>
            </w:r>
            <w:r w:rsidR="008D066F">
              <w:rPr>
                <w:rFonts w:eastAsia="Times New Roman"/>
                <w:lang w:eastAsia="ru-RU"/>
              </w:rPr>
              <w:t>7</w:t>
            </w:r>
            <w:r w:rsidRPr="002024C8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3E" w:rsidRPr="00253A3E" w:rsidRDefault="008D066F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Русский язык 2 часть (тест)</w:t>
            </w:r>
          </w:p>
        </w:tc>
      </w:tr>
      <w:tr w:rsidR="008D066F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66F" w:rsidRPr="00253A3E" w:rsidRDefault="008D06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Pr="002024C8" w:rsidRDefault="008D066F" w:rsidP="00FF429A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6F" w:rsidRPr="00253A3E" w:rsidRDefault="008D066F" w:rsidP="00CC604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Окружающий мир</w:t>
            </w:r>
          </w:p>
        </w:tc>
      </w:tr>
      <w:tr w:rsidR="00FF429A" w:rsidRPr="00253A3E" w:rsidTr="00A0451E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>
              <w:rPr>
                <w:rFonts w:eastAsia="Times New Roman"/>
                <w:lang w:eastAsia="ru-RU"/>
              </w:rPr>
              <w:t>22</w:t>
            </w:r>
            <w:r w:rsidRPr="002024C8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6, 7 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История </w:t>
            </w:r>
          </w:p>
        </w:tc>
      </w:tr>
      <w:tr w:rsidR="00FF429A" w:rsidRPr="00253A3E" w:rsidTr="00A0451E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>
              <w:rPr>
                <w:rFonts w:eastAsia="Times New Roman"/>
                <w:lang w:eastAsia="ru-RU"/>
              </w:rPr>
              <w:t>23</w:t>
            </w:r>
            <w:r w:rsidRPr="002024C8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8, 9 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53A3E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A3E" w:rsidRPr="00253A3E" w:rsidRDefault="00253A3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3E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8,9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3E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Физика 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29</w:t>
            </w:r>
            <w:r w:rsidRPr="00066C0C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7,8,9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Обществознание 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30</w:t>
            </w:r>
            <w:r w:rsidRPr="00066C0C">
              <w:rPr>
                <w:rFonts w:eastAsia="Times New Roman"/>
                <w:lang w:eastAsia="ru-RU"/>
              </w:rPr>
              <w:t>.09.2020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6,7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Биология 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0</w:t>
            </w:r>
            <w:r w:rsidRPr="00066C0C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>10</w:t>
            </w:r>
            <w:r w:rsidRPr="00066C0C">
              <w:rPr>
                <w:rFonts w:eastAsia="Times New Roman"/>
                <w:lang w:eastAsia="ru-RU"/>
              </w:rPr>
              <w:t>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7,8,9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География 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 w:rsidRPr="00246335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6</w:t>
            </w:r>
            <w:r w:rsidRPr="00246335">
              <w:rPr>
                <w:rFonts w:eastAsia="Times New Roman"/>
                <w:lang w:eastAsia="ru-RU"/>
              </w:rPr>
              <w:t>.10.2020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8,9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Биология 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 w:rsidRPr="00246335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7</w:t>
            </w:r>
            <w:r w:rsidRPr="00246335">
              <w:rPr>
                <w:rFonts w:eastAsia="Times New Roman"/>
                <w:lang w:eastAsia="ru-RU"/>
              </w:rPr>
              <w:t>.10.2020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Английский язык</w:t>
            </w:r>
          </w:p>
        </w:tc>
      </w:tr>
      <w:tr w:rsidR="00FF429A" w:rsidRPr="00253A3E" w:rsidTr="00C14C25">
        <w:trPr>
          <w:jc w:val="center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9A" w:rsidRPr="00253A3E" w:rsidRDefault="00FF429A" w:rsidP="001527D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Default="00FF429A" w:rsidP="00FF429A">
            <w:pPr>
              <w:spacing w:after="0"/>
              <w:jc w:val="center"/>
            </w:pPr>
            <w:r w:rsidRPr="00246335">
              <w:rPr>
                <w:rFonts w:eastAsia="Times New Roman"/>
                <w:lang w:eastAsia="ru-RU"/>
              </w:rPr>
              <w:t>0</w:t>
            </w:r>
            <w:r>
              <w:rPr>
                <w:rFonts w:eastAsia="Times New Roman"/>
                <w:lang w:eastAsia="ru-RU"/>
              </w:rPr>
              <w:t>8</w:t>
            </w:r>
            <w:r w:rsidRPr="00246335">
              <w:rPr>
                <w:rFonts w:eastAsia="Times New Roman"/>
                <w:lang w:eastAsia="ru-RU"/>
              </w:rPr>
              <w:t>.10.2020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9A" w:rsidRPr="00253A3E" w:rsidRDefault="00FF429A" w:rsidP="00253A3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Химия </w:t>
            </w:r>
          </w:p>
        </w:tc>
      </w:tr>
    </w:tbl>
    <w:p w:rsidR="00712E1A" w:rsidRDefault="00712E1A" w:rsidP="00712E1A">
      <w:pPr>
        <w:jc w:val="center"/>
        <w:rPr>
          <w:b/>
          <w:sz w:val="36"/>
        </w:rPr>
      </w:pPr>
    </w:p>
    <w:p w:rsidR="00FF429A" w:rsidRPr="00712E1A" w:rsidRDefault="00712E1A" w:rsidP="00712E1A">
      <w:pPr>
        <w:jc w:val="center"/>
        <w:rPr>
          <w:b/>
          <w:sz w:val="36"/>
        </w:rPr>
      </w:pPr>
      <w:r>
        <w:rPr>
          <w:b/>
          <w:sz w:val="36"/>
        </w:rPr>
        <w:t>Для выполнения работ с</w:t>
      </w:r>
      <w:bookmarkStart w:id="0" w:name="_GoBack"/>
      <w:bookmarkEnd w:id="0"/>
      <w:r w:rsidRPr="00712E1A">
        <w:rPr>
          <w:b/>
          <w:sz w:val="36"/>
        </w:rPr>
        <w:t xml:space="preserve"> собой иметь черную </w:t>
      </w:r>
      <w:proofErr w:type="spellStart"/>
      <w:r w:rsidRPr="00712E1A">
        <w:rPr>
          <w:b/>
          <w:sz w:val="36"/>
        </w:rPr>
        <w:t>гелевую</w:t>
      </w:r>
      <w:proofErr w:type="spellEnd"/>
      <w:r w:rsidRPr="00712E1A">
        <w:rPr>
          <w:b/>
          <w:sz w:val="36"/>
        </w:rPr>
        <w:t xml:space="preserve"> ручку</w:t>
      </w:r>
    </w:p>
    <w:sectPr w:rsidR="00FF429A" w:rsidRPr="00712E1A" w:rsidSect="00712E1A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3E"/>
    <w:rsid w:val="00253A3E"/>
    <w:rsid w:val="00305105"/>
    <w:rsid w:val="00712E1A"/>
    <w:rsid w:val="007B2796"/>
    <w:rsid w:val="008320B4"/>
    <w:rsid w:val="008D066F"/>
    <w:rsid w:val="00B27D5A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5924"/>
  <w15:docId w15:val="{B43282E5-911F-4AE9-AEEB-EA709C7F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3A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2020-09-08T02:43:00Z</cp:lastPrinted>
  <dcterms:created xsi:type="dcterms:W3CDTF">2020-09-08T02:43:00Z</dcterms:created>
  <dcterms:modified xsi:type="dcterms:W3CDTF">2020-09-08T02:43:00Z</dcterms:modified>
</cp:coreProperties>
</file>